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2BD3" w14:textId="5D4C8986" w:rsidR="00F3703E" w:rsidRPr="00F3703E" w:rsidRDefault="00F3703E" w:rsidP="00F3703E">
      <w:pPr>
        <w:jc w:val="right"/>
      </w:pPr>
      <w:r w:rsidRPr="00F3703E">
        <w:t>（様式</w:t>
      </w:r>
      <w:r w:rsidRPr="00F3703E">
        <w:rPr>
          <w:rFonts w:hint="eastAsia"/>
        </w:rPr>
        <w:t>１）</w:t>
      </w:r>
    </w:p>
    <w:p w14:paraId="5F8F155E" w14:textId="21496018" w:rsidR="00352104" w:rsidRPr="00F3703E" w:rsidRDefault="00F3703E" w:rsidP="00F3703E">
      <w:pPr>
        <w:jc w:val="center"/>
        <w:rPr>
          <w:rFonts w:ascii="ＭＳ ゴシック" w:eastAsia="ＭＳ ゴシック" w:hAnsi="ＭＳ ゴシック"/>
          <w:b/>
          <w:bCs/>
        </w:rPr>
      </w:pPr>
      <w:r w:rsidRPr="00F3703E">
        <w:rPr>
          <w:rFonts w:ascii="ＭＳ ゴシック" w:eastAsia="ＭＳ ゴシック" w:hAnsi="ＭＳ ゴシック" w:hint="eastAsia"/>
          <w:b/>
          <w:bCs/>
        </w:rPr>
        <w:t>宮城県図書館電子書籍サービス事業者選定に関する質問書</w:t>
      </w:r>
    </w:p>
    <w:p w14:paraId="62581797" w14:textId="77777777" w:rsidR="00F3703E" w:rsidRDefault="00F3703E" w:rsidP="00F3703E">
      <w:pPr>
        <w:spacing w:line="440" w:lineRule="exac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50"/>
        <w:gridCol w:w="1386"/>
        <w:gridCol w:w="6695"/>
      </w:tblGrid>
      <w:tr w:rsidR="00F3703E" w14:paraId="4A660477" w14:textId="77777777" w:rsidTr="00F3703E">
        <w:tc>
          <w:tcPr>
            <w:tcW w:w="1150" w:type="dxa"/>
            <w:vMerge w:val="restart"/>
            <w:vAlign w:val="center"/>
          </w:tcPr>
          <w:p w14:paraId="4789A03F" w14:textId="6121921F" w:rsidR="00F3703E" w:rsidRDefault="00F3703E" w:rsidP="00F3703E">
            <w:pPr>
              <w:spacing w:line="440" w:lineRule="exact"/>
              <w:jc w:val="center"/>
            </w:pPr>
            <w:r>
              <w:rPr>
                <w:rFonts w:hint="eastAsia"/>
              </w:rPr>
              <w:t>質問者</w:t>
            </w:r>
          </w:p>
        </w:tc>
        <w:tc>
          <w:tcPr>
            <w:tcW w:w="1386" w:type="dxa"/>
            <w:vAlign w:val="center"/>
          </w:tcPr>
          <w:p w14:paraId="05D578BE" w14:textId="6F119295" w:rsidR="00F3703E" w:rsidRDefault="00F3703E" w:rsidP="00F3703E">
            <w:pPr>
              <w:spacing w:line="440" w:lineRule="exact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695" w:type="dxa"/>
          </w:tcPr>
          <w:p w14:paraId="6985BB0E" w14:textId="77777777" w:rsidR="00F3703E" w:rsidRDefault="00F3703E" w:rsidP="00F3703E">
            <w:pPr>
              <w:spacing w:line="440" w:lineRule="exact"/>
            </w:pPr>
          </w:p>
        </w:tc>
      </w:tr>
      <w:tr w:rsidR="00F3703E" w14:paraId="372BF14B" w14:textId="77777777" w:rsidTr="00F3703E">
        <w:tc>
          <w:tcPr>
            <w:tcW w:w="1150" w:type="dxa"/>
            <w:vMerge/>
          </w:tcPr>
          <w:p w14:paraId="46C63726" w14:textId="77777777" w:rsidR="00F3703E" w:rsidRDefault="00F3703E" w:rsidP="00F3703E">
            <w:pPr>
              <w:spacing w:line="440" w:lineRule="exact"/>
            </w:pPr>
          </w:p>
        </w:tc>
        <w:tc>
          <w:tcPr>
            <w:tcW w:w="1386" w:type="dxa"/>
            <w:vAlign w:val="center"/>
          </w:tcPr>
          <w:p w14:paraId="3D3E988D" w14:textId="07305F09" w:rsidR="00F3703E" w:rsidRDefault="00F3703E" w:rsidP="00F3703E">
            <w:pPr>
              <w:spacing w:line="44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95" w:type="dxa"/>
          </w:tcPr>
          <w:p w14:paraId="6295679B" w14:textId="77777777" w:rsidR="00F3703E" w:rsidRDefault="00F3703E" w:rsidP="00F3703E">
            <w:pPr>
              <w:spacing w:line="440" w:lineRule="exact"/>
            </w:pPr>
            <w:r>
              <w:rPr>
                <w:rFonts w:hint="eastAsia"/>
              </w:rPr>
              <w:t>担当者名</w:t>
            </w:r>
          </w:p>
          <w:p w14:paraId="7DA269BB" w14:textId="77777777" w:rsidR="00F3703E" w:rsidRDefault="00F3703E" w:rsidP="00F3703E">
            <w:pPr>
              <w:spacing w:line="440" w:lineRule="exact"/>
            </w:pPr>
            <w:r>
              <w:rPr>
                <w:rFonts w:hint="eastAsia"/>
              </w:rPr>
              <w:t>電話番号</w:t>
            </w:r>
          </w:p>
          <w:p w14:paraId="256F3AB5" w14:textId="5C309C41" w:rsidR="00F3703E" w:rsidRDefault="00F3703E" w:rsidP="00F3703E">
            <w:pPr>
              <w:spacing w:line="440" w:lineRule="exact"/>
            </w:pPr>
            <w:r>
              <w:rPr>
                <w:rFonts w:hint="eastAsia"/>
              </w:rPr>
              <w:t>E-mail</w:t>
            </w:r>
          </w:p>
        </w:tc>
      </w:tr>
    </w:tbl>
    <w:p w14:paraId="248DFC5D" w14:textId="42CD9FC8" w:rsidR="00F3703E" w:rsidRDefault="00F3703E" w:rsidP="00F3703E">
      <w:pPr>
        <w:spacing w:line="440" w:lineRule="exact"/>
      </w:pPr>
      <w:r>
        <w:rPr>
          <w:rFonts w:hint="eastAsia"/>
        </w:rPr>
        <w:t>【質問事項】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31"/>
      </w:tblGrid>
      <w:tr w:rsidR="00F3703E" w14:paraId="4B384818" w14:textId="77777777" w:rsidTr="00F3703E">
        <w:tc>
          <w:tcPr>
            <w:tcW w:w="9231" w:type="dxa"/>
          </w:tcPr>
          <w:p w14:paraId="3F3F1659" w14:textId="77777777" w:rsidR="00F3703E" w:rsidRDefault="00F3703E" w:rsidP="00F3703E">
            <w:pPr>
              <w:spacing w:line="440" w:lineRule="exact"/>
            </w:pPr>
          </w:p>
          <w:p w14:paraId="7B5DAC96" w14:textId="77777777" w:rsidR="00F3703E" w:rsidRDefault="00F3703E" w:rsidP="00F3703E">
            <w:pPr>
              <w:spacing w:line="440" w:lineRule="exact"/>
            </w:pPr>
          </w:p>
          <w:p w14:paraId="1227EE01" w14:textId="77777777" w:rsidR="00F3703E" w:rsidRDefault="00F3703E" w:rsidP="00F3703E">
            <w:pPr>
              <w:spacing w:line="440" w:lineRule="exact"/>
            </w:pPr>
          </w:p>
          <w:p w14:paraId="23D8EB65" w14:textId="77777777" w:rsidR="00F3703E" w:rsidRDefault="00F3703E" w:rsidP="00F3703E">
            <w:pPr>
              <w:spacing w:line="440" w:lineRule="exact"/>
            </w:pPr>
          </w:p>
          <w:p w14:paraId="367E5BE3" w14:textId="77777777" w:rsidR="00F3703E" w:rsidRDefault="00F3703E" w:rsidP="00F3703E">
            <w:pPr>
              <w:spacing w:line="440" w:lineRule="exact"/>
            </w:pPr>
          </w:p>
          <w:p w14:paraId="67803A9E" w14:textId="77777777" w:rsidR="00F3703E" w:rsidRDefault="00F3703E" w:rsidP="00F3703E">
            <w:pPr>
              <w:spacing w:line="440" w:lineRule="exact"/>
            </w:pPr>
          </w:p>
          <w:p w14:paraId="1BB8BEBC" w14:textId="77777777" w:rsidR="00F3703E" w:rsidRDefault="00F3703E" w:rsidP="00F3703E">
            <w:pPr>
              <w:spacing w:line="440" w:lineRule="exact"/>
            </w:pPr>
          </w:p>
          <w:p w14:paraId="767EB6EF" w14:textId="77777777" w:rsidR="00F3703E" w:rsidRDefault="00F3703E" w:rsidP="00F3703E">
            <w:pPr>
              <w:spacing w:line="440" w:lineRule="exact"/>
            </w:pPr>
          </w:p>
          <w:p w14:paraId="16D0BD94" w14:textId="77777777" w:rsidR="00F3703E" w:rsidRDefault="00F3703E" w:rsidP="00F3703E">
            <w:pPr>
              <w:spacing w:line="440" w:lineRule="exact"/>
            </w:pPr>
          </w:p>
          <w:p w14:paraId="2BA3C90F" w14:textId="77777777" w:rsidR="00F3703E" w:rsidRDefault="00F3703E" w:rsidP="00F3703E">
            <w:pPr>
              <w:spacing w:line="440" w:lineRule="exact"/>
            </w:pPr>
          </w:p>
          <w:p w14:paraId="53590DC7" w14:textId="77777777" w:rsidR="00F3703E" w:rsidRDefault="00F3703E" w:rsidP="00F3703E">
            <w:pPr>
              <w:spacing w:line="440" w:lineRule="exact"/>
            </w:pPr>
          </w:p>
          <w:p w14:paraId="33988443" w14:textId="77777777" w:rsidR="00F3703E" w:rsidRDefault="00F3703E" w:rsidP="00F3703E">
            <w:pPr>
              <w:spacing w:line="440" w:lineRule="exact"/>
            </w:pPr>
          </w:p>
          <w:p w14:paraId="70E8E8F3" w14:textId="77777777" w:rsidR="00F3703E" w:rsidRDefault="00F3703E" w:rsidP="00F3703E">
            <w:pPr>
              <w:spacing w:line="440" w:lineRule="exact"/>
            </w:pPr>
          </w:p>
          <w:p w14:paraId="00F28D18" w14:textId="77777777" w:rsidR="00F3703E" w:rsidRDefault="00F3703E" w:rsidP="00F3703E">
            <w:pPr>
              <w:spacing w:line="440" w:lineRule="exact"/>
            </w:pPr>
          </w:p>
          <w:p w14:paraId="5E95438D" w14:textId="77777777" w:rsidR="00F3703E" w:rsidRDefault="00F3703E" w:rsidP="00F3703E">
            <w:pPr>
              <w:spacing w:line="440" w:lineRule="exact"/>
            </w:pPr>
          </w:p>
          <w:p w14:paraId="7776DD45" w14:textId="77777777" w:rsidR="00F3703E" w:rsidRDefault="00F3703E" w:rsidP="00F3703E">
            <w:pPr>
              <w:spacing w:line="440" w:lineRule="exact"/>
            </w:pPr>
          </w:p>
          <w:p w14:paraId="59740EC3" w14:textId="77777777" w:rsidR="00F3703E" w:rsidRDefault="00F3703E" w:rsidP="00F3703E">
            <w:pPr>
              <w:spacing w:line="440" w:lineRule="exact"/>
            </w:pPr>
          </w:p>
          <w:p w14:paraId="15344584" w14:textId="77777777" w:rsidR="00F3703E" w:rsidRDefault="00F3703E" w:rsidP="00F3703E">
            <w:pPr>
              <w:spacing w:line="440" w:lineRule="exact"/>
            </w:pPr>
          </w:p>
          <w:p w14:paraId="35C54BC2" w14:textId="77777777" w:rsidR="00F3703E" w:rsidRDefault="00F3703E" w:rsidP="00F3703E">
            <w:pPr>
              <w:spacing w:line="440" w:lineRule="exact"/>
            </w:pPr>
          </w:p>
          <w:p w14:paraId="0771B64D" w14:textId="77777777" w:rsidR="00F3703E" w:rsidRDefault="00F3703E" w:rsidP="00F3703E">
            <w:pPr>
              <w:spacing w:line="440" w:lineRule="exact"/>
            </w:pPr>
          </w:p>
          <w:p w14:paraId="2091E89C" w14:textId="77777777" w:rsidR="00F3703E" w:rsidRDefault="00F3703E" w:rsidP="00F3703E">
            <w:pPr>
              <w:spacing w:line="440" w:lineRule="exact"/>
            </w:pPr>
          </w:p>
          <w:p w14:paraId="512673E0" w14:textId="77777777" w:rsidR="00F3703E" w:rsidRDefault="00F3703E" w:rsidP="00F3703E">
            <w:pPr>
              <w:spacing w:line="440" w:lineRule="exact"/>
            </w:pPr>
          </w:p>
        </w:tc>
      </w:tr>
    </w:tbl>
    <w:p w14:paraId="399A84B2" w14:textId="07FF785F" w:rsidR="00F3703E" w:rsidRDefault="00F3703E" w:rsidP="00F3703E">
      <w:pPr>
        <w:spacing w:line="440" w:lineRule="exact"/>
      </w:pPr>
      <w:r>
        <w:rPr>
          <w:rFonts w:hint="eastAsia"/>
        </w:rPr>
        <w:t>送信先：</w:t>
      </w:r>
      <w:r w:rsidRPr="00F3703E">
        <w:rPr>
          <w:rFonts w:hint="eastAsia"/>
        </w:rPr>
        <w:t>宮城県図書館資料奉仕部デジタル・サービス班</w:t>
      </w:r>
    </w:p>
    <w:p w14:paraId="5E59A510" w14:textId="0C3C7D38" w:rsidR="00F3703E" w:rsidRPr="00A538A2" w:rsidRDefault="00F3703E" w:rsidP="00F3703E">
      <w:pPr>
        <w:spacing w:line="440" w:lineRule="exact"/>
      </w:pPr>
      <w:r>
        <w:rPr>
          <w:rFonts w:hint="eastAsia"/>
        </w:rPr>
        <w:t xml:space="preserve">　　　　E-mail：</w:t>
      </w:r>
      <w:hyperlink r:id="rId6" w:history="1">
        <w:r w:rsidR="00A538A2" w:rsidRPr="00A538A2">
          <w:rPr>
            <w:rStyle w:val="af1"/>
            <w:rFonts w:hint="eastAsia"/>
          </w:rPr>
          <w:t>director@library.pref.miyagi.jp</w:t>
        </w:r>
      </w:hyperlink>
    </w:p>
    <w:sectPr w:rsidR="00F3703E" w:rsidRPr="00A538A2" w:rsidSect="00F3703E">
      <w:pgSz w:w="11906" w:h="16838" w:code="9"/>
      <w:pgMar w:top="1418" w:right="1247" w:bottom="1134" w:left="1418" w:header="851" w:footer="992" w:gutter="0"/>
      <w:cols w:space="425"/>
      <w:docGrid w:type="linesAndChars" w:linePitch="375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0998" w14:textId="77777777" w:rsidR="005C0EF3" w:rsidRDefault="005C0EF3" w:rsidP="00D27E9A">
      <w:r>
        <w:separator/>
      </w:r>
    </w:p>
  </w:endnote>
  <w:endnote w:type="continuationSeparator" w:id="0">
    <w:p w14:paraId="5724949B" w14:textId="77777777" w:rsidR="005C0EF3" w:rsidRDefault="005C0EF3" w:rsidP="00D2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2559" w14:textId="77777777" w:rsidR="005C0EF3" w:rsidRDefault="005C0EF3" w:rsidP="00D27E9A">
      <w:r>
        <w:separator/>
      </w:r>
    </w:p>
  </w:footnote>
  <w:footnote w:type="continuationSeparator" w:id="0">
    <w:p w14:paraId="410FF744" w14:textId="77777777" w:rsidR="005C0EF3" w:rsidRDefault="005C0EF3" w:rsidP="00D27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23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3E"/>
    <w:rsid w:val="000772F3"/>
    <w:rsid w:val="00127049"/>
    <w:rsid w:val="00352104"/>
    <w:rsid w:val="003E338E"/>
    <w:rsid w:val="004C22B4"/>
    <w:rsid w:val="005C0EF3"/>
    <w:rsid w:val="00715361"/>
    <w:rsid w:val="00793F17"/>
    <w:rsid w:val="00A538A2"/>
    <w:rsid w:val="00BB6A9A"/>
    <w:rsid w:val="00D27E9A"/>
    <w:rsid w:val="00F3703E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9FCC9"/>
  <w15:chartTrackingRefBased/>
  <w15:docId w15:val="{6A95A288-76B8-4C8A-8BE4-841F7608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03E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F370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70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70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70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7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7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7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7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7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70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70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0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7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0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7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0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703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70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703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3703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3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7E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7E9A"/>
    <w:rPr>
      <w:rFonts w:ascii="ＭＳ 明朝" w:eastAsia="ＭＳ 明朝"/>
    </w:rPr>
  </w:style>
  <w:style w:type="paragraph" w:styleId="ad">
    <w:name w:val="footer"/>
    <w:basedOn w:val="a"/>
    <w:link w:val="ae"/>
    <w:uiPriority w:val="99"/>
    <w:unhideWhenUsed/>
    <w:rsid w:val="00D27E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7E9A"/>
    <w:rPr>
      <w:rFonts w:ascii="ＭＳ 明朝" w:eastAsia="ＭＳ 明朝"/>
    </w:rPr>
  </w:style>
  <w:style w:type="paragraph" w:styleId="af">
    <w:name w:val="Plain Text"/>
    <w:basedOn w:val="a"/>
    <w:link w:val="af0"/>
    <w:uiPriority w:val="99"/>
    <w:semiHidden/>
    <w:unhideWhenUsed/>
    <w:rsid w:val="00A538A2"/>
    <w:rPr>
      <w:rFonts w:asciiTheme="minorEastAsia" w:eastAsiaTheme="minorEastAsia" w:hAnsi="Courier New" w:cs="Courier New"/>
    </w:rPr>
  </w:style>
  <w:style w:type="character" w:customStyle="1" w:styleId="af0">
    <w:name w:val="書式なし (文字)"/>
    <w:basedOn w:val="a0"/>
    <w:link w:val="af"/>
    <w:uiPriority w:val="99"/>
    <w:semiHidden/>
    <w:rsid w:val="00A538A2"/>
    <w:rPr>
      <w:rFonts w:asciiTheme="minorEastAsia" w:hAnsi="Courier New" w:cs="Courier New"/>
    </w:rPr>
  </w:style>
  <w:style w:type="character" w:styleId="af1">
    <w:name w:val="Hyperlink"/>
    <w:basedOn w:val="a0"/>
    <w:uiPriority w:val="99"/>
    <w:unhideWhenUsed/>
    <w:rsid w:val="00A538A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53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tor@library.pref.miyag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2026-01-29T05:22:00Z</cp:lastPrinted>
  <dcterms:created xsi:type="dcterms:W3CDTF">2026-01-29T01:26:00Z</dcterms:created>
  <dcterms:modified xsi:type="dcterms:W3CDTF">2026-02-03T00:45:00Z</dcterms:modified>
</cp:coreProperties>
</file>